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82057" w14:textId="77777777" w:rsidR="0009141E" w:rsidRPr="00A169D6" w:rsidRDefault="0009141E" w:rsidP="0009141E">
      <w:pPr>
        <w:jc w:val="center"/>
        <w:rPr>
          <w:sz w:val="28"/>
          <w:szCs w:val="28"/>
        </w:rPr>
      </w:pPr>
      <w:r w:rsidRPr="00A169D6">
        <w:rPr>
          <w:rFonts w:hint="eastAsia"/>
          <w:sz w:val="28"/>
          <w:szCs w:val="28"/>
        </w:rPr>
        <w:t>安徽省农商行生源地信用助学贷款毕业确认操作指南</w:t>
      </w:r>
    </w:p>
    <w:p w14:paraId="385D6B3E" w14:textId="77777777" w:rsidR="0009141E" w:rsidRDefault="0009141E" w:rsidP="0009141E">
      <w:r>
        <w:rPr>
          <w:rFonts w:hint="eastAsia"/>
        </w:rPr>
        <w:t>1.登录安徽省农商行网址（</w:t>
      </w:r>
      <w:hyperlink r:id="rId6" w:history="1">
        <w:r w:rsidRPr="00197F1D">
          <w:rPr>
            <w:rStyle w:val="a7"/>
            <w:rFonts w:hint="eastAsia"/>
          </w:rPr>
          <w:t>https://eloans</w:t>
        </w:r>
      </w:hyperlink>
      <w:r>
        <w:rPr>
          <w:rFonts w:hint="eastAsia"/>
        </w:rPr>
        <w:t>.ahrcu.com）</w:t>
      </w:r>
      <w:r>
        <w:t>点击</w:t>
      </w:r>
      <w:proofErr w:type="gramStart"/>
      <w:r>
        <w:t>”</w:t>
      </w:r>
      <w:proofErr w:type="gramEnd"/>
      <w:r>
        <w:t>我是学生”进入</w:t>
      </w:r>
    </w:p>
    <w:p w14:paraId="62D790BA" w14:textId="64610A10" w:rsidR="0009141E" w:rsidRDefault="0009141E">
      <w:r w:rsidRPr="0009141E">
        <w:rPr>
          <w:noProof/>
        </w:rPr>
        <w:drawing>
          <wp:inline distT="0" distB="0" distL="0" distR="0" wp14:anchorId="477D0843" wp14:editId="6BC7653C">
            <wp:extent cx="5274310" cy="22917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F37B" w14:textId="7179F2DB" w:rsidR="0009141E" w:rsidRPr="0009141E" w:rsidRDefault="0009141E">
      <w:r>
        <w:rPr>
          <w:rFonts w:hint="eastAsia"/>
        </w:rPr>
        <w:t>2.</w:t>
      </w:r>
      <w:r w:rsidRPr="009B276B">
        <w:t xml:space="preserve"> </w:t>
      </w:r>
      <w:r>
        <w:t>输入身份证号和密码进入主页面</w:t>
      </w:r>
    </w:p>
    <w:p w14:paraId="1BF616D5" w14:textId="342C4E51" w:rsidR="00551C67" w:rsidRDefault="0009141E">
      <w:r w:rsidRPr="0009141E">
        <w:rPr>
          <w:noProof/>
        </w:rPr>
        <w:drawing>
          <wp:inline distT="0" distB="0" distL="0" distR="0" wp14:anchorId="7DE8E39B" wp14:editId="626A7EDB">
            <wp:extent cx="5274310" cy="23679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2E3">
        <w:rPr>
          <w:noProof/>
        </w:rPr>
        <w:drawing>
          <wp:inline distT="0" distB="0" distL="0" distR="0" wp14:anchorId="22C54C73" wp14:editId="774116A2">
            <wp:extent cx="5274310" cy="21748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1A47" w14:textId="77777777" w:rsidR="0009141E" w:rsidRDefault="0009141E" w:rsidP="0009141E">
      <w:r>
        <w:rPr>
          <w:rFonts w:hint="eastAsia"/>
        </w:rPr>
        <w:t>3.</w:t>
      </w:r>
      <w:r w:rsidRPr="009B276B">
        <w:t xml:space="preserve"> </w:t>
      </w:r>
      <w:r>
        <w:t>点击</w:t>
      </w:r>
      <w:proofErr w:type="gramStart"/>
      <w:r>
        <w:t>左侧我</w:t>
      </w:r>
      <w:proofErr w:type="gramEnd"/>
      <w:r>
        <w:t>的信息，基本信息进入信息核对页面，核对本人信息</w:t>
      </w:r>
      <w:r>
        <w:rPr>
          <w:rFonts w:hint="eastAsia"/>
        </w:rPr>
        <w:t>,点击保存，会提示</w:t>
      </w:r>
      <w:r>
        <w:t>”</w:t>
      </w:r>
      <w:r>
        <w:rPr>
          <w:rFonts w:hint="eastAsia"/>
        </w:rPr>
        <w:t>保存成功</w:t>
      </w:r>
      <w:r>
        <w:t>”</w:t>
      </w:r>
    </w:p>
    <w:p w14:paraId="3B43B723" w14:textId="51282630" w:rsidR="00B326A4" w:rsidRDefault="0016484C">
      <w:pPr>
        <w:rPr>
          <w:noProof/>
        </w:rPr>
      </w:pPr>
      <w:r w:rsidRPr="0016484C">
        <w:rPr>
          <w:noProof/>
        </w:rPr>
        <w:lastRenderedPageBreak/>
        <w:drawing>
          <wp:inline distT="0" distB="0" distL="0" distR="0" wp14:anchorId="0C4DD323" wp14:editId="4896AA84">
            <wp:extent cx="5204460" cy="28803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9317" cy="28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6650" w14:textId="0F3339F9" w:rsidR="0009141E" w:rsidRDefault="005432E3">
      <w:r>
        <w:rPr>
          <w:noProof/>
        </w:rPr>
        <w:drawing>
          <wp:inline distT="0" distB="0" distL="0" distR="0" wp14:anchorId="3E4A3C7B" wp14:editId="319CB4FC">
            <wp:extent cx="5274310" cy="30486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82A5" w14:textId="24C8A596" w:rsidR="00A1122E" w:rsidRDefault="00A1122E" w:rsidP="00A1122E">
      <w:r>
        <w:rPr>
          <w:rFonts w:hint="eastAsia"/>
        </w:rPr>
        <w:t>4..</w:t>
      </w:r>
      <w:r>
        <w:t>点击我的信息，核对共同借款人信息</w:t>
      </w:r>
    </w:p>
    <w:p w14:paraId="4085415C" w14:textId="13A794E4" w:rsidR="0016484C" w:rsidRDefault="0016484C" w:rsidP="00A1122E">
      <w:pPr>
        <w:rPr>
          <w:noProof/>
        </w:rPr>
      </w:pPr>
      <w:bookmarkStart w:id="0" w:name="_GoBack"/>
      <w:r w:rsidRPr="0016484C">
        <w:rPr>
          <w:noProof/>
        </w:rPr>
        <w:drawing>
          <wp:inline distT="0" distB="0" distL="0" distR="0" wp14:anchorId="1F07BC88" wp14:editId="2196212E">
            <wp:extent cx="4461933" cy="21018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3698" cy="21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9D39E6D" w14:textId="62D6FE1A" w:rsidR="00A1122E" w:rsidRDefault="00EA12D6">
      <w:r>
        <w:rPr>
          <w:noProof/>
        </w:rPr>
        <w:lastRenderedPageBreak/>
        <w:drawing>
          <wp:inline distT="0" distB="0" distL="0" distR="0" wp14:anchorId="6CDF24D4" wp14:editId="37F09689">
            <wp:extent cx="5274310" cy="27457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357C" w14:textId="77777777" w:rsidR="00D93CDB" w:rsidRDefault="00D93CDB" w:rsidP="00D93CDB">
      <w:pPr>
        <w:rPr>
          <w:noProof/>
        </w:rPr>
      </w:pPr>
      <w:r>
        <w:rPr>
          <w:rFonts w:hint="eastAsia"/>
        </w:rPr>
        <w:t>5.</w:t>
      </w:r>
      <w:r>
        <w:t>点击右上方的主页，回到初始页面</w:t>
      </w:r>
    </w:p>
    <w:p w14:paraId="188C5276" w14:textId="2D64DC13" w:rsidR="00D93CDB" w:rsidRDefault="00A723D9">
      <w:r>
        <w:rPr>
          <w:noProof/>
        </w:rPr>
        <w:drawing>
          <wp:inline distT="0" distB="0" distL="0" distR="0" wp14:anchorId="115B98C0" wp14:editId="1D7C234D">
            <wp:extent cx="5274310" cy="1664335"/>
            <wp:effectExtent l="0" t="0" r="2540" b="0"/>
            <wp:docPr id="21403020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02042" name="图片 21403020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81CF" w14:textId="642C5ABB" w:rsidR="00D93CDB" w:rsidRDefault="00D93CDB">
      <w:r>
        <w:rPr>
          <w:rFonts w:hint="eastAsia"/>
          <w:noProof/>
        </w:rPr>
        <w:t>6.</w:t>
      </w:r>
      <w:r w:rsidRPr="00F85768">
        <w:t xml:space="preserve"> </w:t>
      </w:r>
      <w:r>
        <w:t>点击毕业确认</w:t>
      </w:r>
    </w:p>
    <w:p w14:paraId="158E58D8" w14:textId="2506C311" w:rsidR="00B8052A" w:rsidRDefault="00B8052A">
      <w:r>
        <w:rPr>
          <w:noProof/>
        </w:rPr>
        <w:drawing>
          <wp:inline distT="0" distB="0" distL="0" distR="0" wp14:anchorId="0F762C75" wp14:editId="621C5B80">
            <wp:extent cx="5274310" cy="2321560"/>
            <wp:effectExtent l="0" t="0" r="2540" b="2540"/>
            <wp:docPr id="1930781719" name="图片 193078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AB1A" w14:textId="54571198" w:rsidR="00D93CDB" w:rsidRDefault="00D93CDB"/>
    <w:p w14:paraId="049101DF" w14:textId="77777777" w:rsidR="00D93CDB" w:rsidRDefault="00D93CDB" w:rsidP="00D93CDB">
      <w:r>
        <w:rPr>
          <w:rFonts w:hint="eastAsia"/>
        </w:rPr>
        <w:t>7.</w:t>
      </w:r>
      <w:r w:rsidRPr="00F85768">
        <w:t xml:space="preserve"> </w:t>
      </w:r>
      <w:r>
        <w:t>点击新增，进行毕业信息添加</w:t>
      </w:r>
      <w:r>
        <w:rPr>
          <w:rFonts w:hint="eastAsia"/>
        </w:rPr>
        <w:t>，添加信息后出现确认页面，显示“毕业申请提交成功”，至此，学生本人需要操作的流程已经完成。等待高校和银行审核即可。</w:t>
      </w:r>
    </w:p>
    <w:p w14:paraId="7D278AA0" w14:textId="1CC3FAEF" w:rsidR="00B8052A" w:rsidRPr="00BE76A9" w:rsidRDefault="00B8052A" w:rsidP="00D93CDB">
      <w:r>
        <w:rPr>
          <w:noProof/>
        </w:rPr>
        <w:lastRenderedPageBreak/>
        <w:drawing>
          <wp:inline distT="0" distB="0" distL="0" distR="0" wp14:anchorId="3FD9682B" wp14:editId="2BBDA90C">
            <wp:extent cx="5273675" cy="2329180"/>
            <wp:effectExtent l="0" t="0" r="3175" b="0"/>
            <wp:docPr id="1881363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AFF4D" w14:textId="6E45EBFD" w:rsidR="00D93CDB" w:rsidRPr="00D93CDB" w:rsidRDefault="00EA12D6">
      <w:r>
        <w:rPr>
          <w:rFonts w:hint="eastAsia"/>
          <w:noProof/>
        </w:rPr>
        <w:drawing>
          <wp:inline distT="0" distB="0" distL="0" distR="0" wp14:anchorId="0B7B3735" wp14:editId="545C992F">
            <wp:extent cx="5274310" cy="30511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CDB" w:rsidRPr="00D93C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E98B0" w14:textId="77777777" w:rsidR="00CA78AC" w:rsidRDefault="00CA78AC" w:rsidP="0009141E">
      <w:r>
        <w:separator/>
      </w:r>
    </w:p>
  </w:endnote>
  <w:endnote w:type="continuationSeparator" w:id="0">
    <w:p w14:paraId="7DF69D31" w14:textId="77777777" w:rsidR="00CA78AC" w:rsidRDefault="00CA78AC" w:rsidP="00091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8B208" w14:textId="77777777" w:rsidR="00CA78AC" w:rsidRDefault="00CA78AC" w:rsidP="0009141E">
      <w:r>
        <w:separator/>
      </w:r>
    </w:p>
  </w:footnote>
  <w:footnote w:type="continuationSeparator" w:id="0">
    <w:p w14:paraId="43FAFFF2" w14:textId="77777777" w:rsidR="00CA78AC" w:rsidRDefault="00CA78AC" w:rsidP="000914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29C1"/>
    <w:rsid w:val="0001660B"/>
    <w:rsid w:val="0009141E"/>
    <w:rsid w:val="0016484C"/>
    <w:rsid w:val="003F1FB6"/>
    <w:rsid w:val="004046FC"/>
    <w:rsid w:val="00432A15"/>
    <w:rsid w:val="005432E3"/>
    <w:rsid w:val="00550514"/>
    <w:rsid w:val="00551C67"/>
    <w:rsid w:val="00886C90"/>
    <w:rsid w:val="009437B2"/>
    <w:rsid w:val="00A1122E"/>
    <w:rsid w:val="00A723D9"/>
    <w:rsid w:val="00A863FC"/>
    <w:rsid w:val="00B326A4"/>
    <w:rsid w:val="00B8052A"/>
    <w:rsid w:val="00BD7BCF"/>
    <w:rsid w:val="00CA78AC"/>
    <w:rsid w:val="00CD2124"/>
    <w:rsid w:val="00D629C1"/>
    <w:rsid w:val="00D93CDB"/>
    <w:rsid w:val="00EA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9A7723"/>
  <w15:docId w15:val="{7BE9A275-6B69-4648-82AB-1B1D3B209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4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9141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914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9141E"/>
    <w:rPr>
      <w:sz w:val="18"/>
      <w:szCs w:val="18"/>
    </w:rPr>
  </w:style>
  <w:style w:type="character" w:styleId="a7">
    <w:name w:val="Hyperlink"/>
    <w:basedOn w:val="a0"/>
    <w:uiPriority w:val="99"/>
    <w:unhideWhenUsed/>
    <w:rsid w:val="0009141E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D7BC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D7B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eloans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梦卿 方梦卿</dc:creator>
  <cp:keywords/>
  <dc:description/>
  <cp:lastModifiedBy>Administrator</cp:lastModifiedBy>
  <cp:revision>13</cp:revision>
  <dcterms:created xsi:type="dcterms:W3CDTF">2022-05-10T09:43:00Z</dcterms:created>
  <dcterms:modified xsi:type="dcterms:W3CDTF">2026-04-21T01:41:00Z</dcterms:modified>
</cp:coreProperties>
</file>