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5024F39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shd w:val="clear" w:color="auto" w:fill="FFFFFF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color w:val="auto"/>
          <w:spacing w:val="0"/>
          <w:sz w:val="44"/>
          <w:szCs w:val="44"/>
          <w:shd w:val="clear" w:color="auto" w:fill="FFFFFF"/>
          <w:lang w:val="en-US" w:eastAsia="zh-CN"/>
        </w:rPr>
        <w:t>学生资助座谈会将围绕以下四个话题展开</w:t>
      </w:r>
    </w:p>
    <w:p w14:paraId="383B3498"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right="0" w:firstLine="640" w:firstLineChars="200"/>
        <w:textAlignment w:val="auto"/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</w:p>
    <w:p w14:paraId="33916855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你更倾向与开展何种资助宣传方式？</w:t>
      </w:r>
    </w:p>
    <w:p w14:paraId="1655533C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你在学校提升精准认定困难生方面有何建议？</w:t>
      </w:r>
    </w:p>
    <w:p w14:paraId="5159A09D">
      <w:pPr>
        <w:pStyle w:val="2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leftChars="0" w:right="0" w:rightChars="0" w:firstLine="0" w:firstLine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你对学校现有的资助项目或评议流程有何看法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或建议？</w:t>
      </w:r>
    </w:p>
    <w:p w14:paraId="5FE51957">
      <w:pPr>
        <w:pStyle w:val="2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right="0" w:rightChars="0"/>
        <w:jc w:val="left"/>
        <w:textAlignment w:val="auto"/>
        <w:rPr>
          <w:rFonts w:hint="default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sectPr>
          <w:pgSz w:w="11906" w:h="16838"/>
          <w:pgMar w:top="2098" w:right="1474" w:bottom="1984" w:left="1587" w:header="851" w:footer="992" w:gutter="0"/>
          <w:cols w:space="720" w:num="1"/>
          <w:docGrid w:type="lines" w:linePitch="312" w:charSpace="0"/>
        </w:sectPr>
      </w:pPr>
      <w:r>
        <w:rPr>
          <w:rFonts w:hint="eastAsia" w:ascii="仿宋_GB2312" w:hAnsi="仿宋_GB2312" w:eastAsia="仿宋_GB2312" w:cs="仿宋_GB2312"/>
          <w:b w:val="0"/>
          <w:bCs/>
          <w:color w:val="auto"/>
          <w:spacing w:val="0"/>
          <w:sz w:val="32"/>
          <w:szCs w:val="32"/>
          <w:shd w:val="clear" w:color="auto" w:fill="FFFFFF"/>
          <w:lang w:val="en-US" w:eastAsia="zh-CN"/>
        </w:rPr>
        <w:t>四、你对学校的资助工作有何建议？（全方位）</w:t>
      </w:r>
    </w:p>
    <w:p w14:paraId="737C34AF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ABB3CB43"/>
    <w:multiLevelType w:val="singleLevel"/>
    <w:tmpl w:val="ABB3CB43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4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40211C3"/>
    <w:rsid w:val="540211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2025-04-25T08:42:00Z</dcterms:created>
  <dc:creator>闫凤云</dc:creator>
  <cp:lastModifiedBy>闫凤云</cp:lastModifiedBy>
  <dcterms:modified xsi:type="dcterms:W3CDTF">2025-04-25T08:43:47Z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B270BC93AA0E4F179A8ED24A61470A73_11</vt:lpwstr>
  </property>
  <property fmtid="{D5CDD505-2E9C-101B-9397-08002B2CF9AE}" pid="4" name="KSOTemplateDocerSaveRecord">
    <vt:lpwstr>eyJoZGlkIjoiNDFlZjI0MjQ0YjRiZWJiZGZlZmIyODhkYmU1NTFmNjUiLCJ1c2VySWQiOiIxNjgwMTU1NjIwIn0=</vt:lpwstr>
  </property>
</Properties>
</file>